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3E0" w:rsidRDefault="001B03E0" w:rsidP="001B03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B03E0" w:rsidRDefault="001B03E0" w:rsidP="001B03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7CA9" w:rsidRDefault="004112DA" w:rsidP="004112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2DA">
        <w:rPr>
          <w:rFonts w:ascii="Times New Roman" w:hAnsi="Times New Roman" w:cs="Times New Roman"/>
          <w:sz w:val="28"/>
          <w:szCs w:val="28"/>
        </w:rPr>
        <w:t xml:space="preserve">Отчет о проведении информирования родителей о работе в Костромской области </w:t>
      </w:r>
      <w:proofErr w:type="spellStart"/>
      <w:r w:rsidRPr="004112DA">
        <w:rPr>
          <w:rFonts w:ascii="Times New Roman" w:hAnsi="Times New Roman" w:cs="Times New Roman"/>
          <w:sz w:val="28"/>
          <w:szCs w:val="28"/>
        </w:rPr>
        <w:t>библиопродленок</w:t>
      </w:r>
      <w:proofErr w:type="spellEnd"/>
    </w:p>
    <w:p w:rsidR="004112DA" w:rsidRDefault="004112DA" w:rsidP="004112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 с 20 ноября 2025 года по 1 декабря 2025 года</w:t>
      </w:r>
    </w:p>
    <w:p w:rsidR="001D62DE" w:rsidRDefault="001D62DE" w:rsidP="004112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581"/>
        <w:gridCol w:w="2380"/>
        <w:gridCol w:w="2410"/>
        <w:gridCol w:w="2383"/>
        <w:gridCol w:w="2401"/>
      </w:tblGrid>
      <w:tr w:rsidR="00274FD7" w:rsidRPr="001D62DE" w:rsidTr="006B66CA">
        <w:tc>
          <w:tcPr>
            <w:tcW w:w="2122" w:type="dxa"/>
            <w:vMerge w:val="restart"/>
          </w:tcPr>
          <w:p w:rsidR="00274FD7" w:rsidRPr="001D62DE" w:rsidRDefault="00274FD7" w:rsidP="004112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D62DE">
              <w:rPr>
                <w:rFonts w:ascii="Times New Roman" w:hAnsi="Times New Roman" w:cs="Times New Roman"/>
                <w:sz w:val="20"/>
                <w:szCs w:val="28"/>
              </w:rPr>
              <w:t>Наименование муниципального образования</w:t>
            </w:r>
          </w:p>
        </w:tc>
        <w:tc>
          <w:tcPr>
            <w:tcW w:w="2581" w:type="dxa"/>
            <w:vMerge w:val="restart"/>
          </w:tcPr>
          <w:p w:rsidR="00274FD7" w:rsidRDefault="00274FD7" w:rsidP="004112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D62DE">
              <w:rPr>
                <w:rFonts w:ascii="Times New Roman" w:hAnsi="Times New Roman" w:cs="Times New Roman"/>
                <w:sz w:val="20"/>
                <w:szCs w:val="28"/>
              </w:rPr>
              <w:t xml:space="preserve">Количество общеобразовательных организаций </w:t>
            </w:r>
          </w:p>
          <w:p w:rsidR="00274FD7" w:rsidRPr="001D62DE" w:rsidRDefault="00274FD7" w:rsidP="004112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далее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– ОО) </w:t>
            </w:r>
            <w:r w:rsidRPr="001D62DE">
              <w:rPr>
                <w:rFonts w:ascii="Times New Roman" w:hAnsi="Times New Roman" w:cs="Times New Roman"/>
                <w:sz w:val="20"/>
                <w:szCs w:val="28"/>
              </w:rPr>
              <w:t xml:space="preserve">в которых проведено информирование родителей о работе в Костромской области </w:t>
            </w:r>
            <w:proofErr w:type="spellStart"/>
            <w:r w:rsidRPr="001D62DE">
              <w:rPr>
                <w:rFonts w:ascii="Times New Roman" w:hAnsi="Times New Roman" w:cs="Times New Roman"/>
                <w:sz w:val="20"/>
                <w:szCs w:val="28"/>
              </w:rPr>
              <w:t>библиопродленок</w:t>
            </w:r>
            <w:proofErr w:type="spellEnd"/>
          </w:p>
        </w:tc>
        <w:tc>
          <w:tcPr>
            <w:tcW w:w="7173" w:type="dxa"/>
            <w:gridSpan w:val="3"/>
          </w:tcPr>
          <w:p w:rsidR="00274FD7" w:rsidRPr="001D62DE" w:rsidRDefault="00274FD7" w:rsidP="004112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них</w:t>
            </w:r>
          </w:p>
        </w:tc>
        <w:tc>
          <w:tcPr>
            <w:tcW w:w="2401" w:type="dxa"/>
            <w:vMerge w:val="restart"/>
          </w:tcPr>
          <w:p w:rsidR="00B03910" w:rsidRDefault="00274FD7" w:rsidP="004112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Примечание </w:t>
            </w:r>
          </w:p>
          <w:p w:rsidR="00274FD7" w:rsidRDefault="00B03910" w:rsidP="004112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другие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формы информирования родителей</w:t>
            </w:r>
            <w:r w:rsidRPr="001D62DE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1D62DE">
              <w:rPr>
                <w:rFonts w:ascii="Times New Roman" w:hAnsi="Times New Roman" w:cs="Times New Roman"/>
                <w:sz w:val="20"/>
                <w:szCs w:val="28"/>
              </w:rPr>
              <w:t xml:space="preserve">о работе в Костромской области </w:t>
            </w:r>
            <w:proofErr w:type="spellStart"/>
            <w:r w:rsidRPr="001D62DE">
              <w:rPr>
                <w:rFonts w:ascii="Times New Roman" w:hAnsi="Times New Roman" w:cs="Times New Roman"/>
                <w:sz w:val="20"/>
                <w:szCs w:val="28"/>
              </w:rPr>
              <w:t>библиопродленок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</w:tr>
      <w:tr w:rsidR="00274FD7" w:rsidRPr="001D62DE" w:rsidTr="006B66CA">
        <w:tc>
          <w:tcPr>
            <w:tcW w:w="2122" w:type="dxa"/>
            <w:vMerge/>
          </w:tcPr>
          <w:p w:rsidR="00274FD7" w:rsidRPr="001D62DE" w:rsidRDefault="00274FD7" w:rsidP="004112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581" w:type="dxa"/>
            <w:vMerge/>
          </w:tcPr>
          <w:p w:rsidR="00274FD7" w:rsidRPr="001D62DE" w:rsidRDefault="00274FD7" w:rsidP="004112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380" w:type="dxa"/>
          </w:tcPr>
          <w:p w:rsidR="00274FD7" w:rsidRPr="001D62DE" w:rsidRDefault="00274FD7" w:rsidP="006B66C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количество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ОО в которых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информация </w:t>
            </w:r>
            <w:r w:rsidRPr="001D62DE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размещена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на стендах</w:t>
            </w:r>
          </w:p>
        </w:tc>
        <w:tc>
          <w:tcPr>
            <w:tcW w:w="2410" w:type="dxa"/>
          </w:tcPr>
          <w:p w:rsidR="00274FD7" w:rsidRPr="001D62DE" w:rsidRDefault="00274FD7" w:rsidP="006B66C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количество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ОО в которых </w:t>
            </w:r>
            <w:r w:rsidR="006B66CA">
              <w:rPr>
                <w:rFonts w:ascii="Times New Roman" w:hAnsi="Times New Roman" w:cs="Times New Roman"/>
                <w:sz w:val="20"/>
                <w:szCs w:val="28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размещена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в родительских чатах</w:t>
            </w:r>
          </w:p>
        </w:tc>
        <w:tc>
          <w:tcPr>
            <w:tcW w:w="2383" w:type="dxa"/>
          </w:tcPr>
          <w:p w:rsidR="006B66CA" w:rsidRDefault="00274FD7" w:rsidP="006B66C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количество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ОО в</w:t>
            </w:r>
          </w:p>
          <w:p w:rsidR="00274FD7" w:rsidRPr="001D62DE" w:rsidRDefault="00274FD7" w:rsidP="006B66C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информация </w:t>
            </w:r>
            <w:r w:rsidRPr="001D62DE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размещена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на страницах ОО в группе в Контакте</w:t>
            </w:r>
          </w:p>
        </w:tc>
        <w:tc>
          <w:tcPr>
            <w:tcW w:w="2401" w:type="dxa"/>
            <w:vMerge/>
          </w:tcPr>
          <w:p w:rsidR="00274FD7" w:rsidRDefault="00274FD7" w:rsidP="004112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713FC" w:rsidRPr="001D62DE" w:rsidTr="006B66CA">
        <w:tc>
          <w:tcPr>
            <w:tcW w:w="2122" w:type="dxa"/>
          </w:tcPr>
          <w:p w:rsidR="00E713FC" w:rsidRPr="001D62DE" w:rsidRDefault="00E713FC" w:rsidP="004112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581" w:type="dxa"/>
          </w:tcPr>
          <w:p w:rsidR="00E713FC" w:rsidRPr="001D62DE" w:rsidRDefault="00E713FC" w:rsidP="004112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380" w:type="dxa"/>
          </w:tcPr>
          <w:p w:rsidR="00E713FC" w:rsidRPr="001D62DE" w:rsidRDefault="00E713FC" w:rsidP="004112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10" w:type="dxa"/>
          </w:tcPr>
          <w:p w:rsidR="00E713FC" w:rsidRPr="001D62DE" w:rsidRDefault="00E713FC" w:rsidP="004112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383" w:type="dxa"/>
          </w:tcPr>
          <w:p w:rsidR="00E713FC" w:rsidRPr="001D62DE" w:rsidRDefault="00E713FC" w:rsidP="004112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01" w:type="dxa"/>
          </w:tcPr>
          <w:p w:rsidR="00E713FC" w:rsidRPr="001D62DE" w:rsidRDefault="00E713FC" w:rsidP="004112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713FC" w:rsidRPr="001D62DE" w:rsidTr="006B66CA">
        <w:tc>
          <w:tcPr>
            <w:tcW w:w="2122" w:type="dxa"/>
          </w:tcPr>
          <w:p w:rsidR="00E713FC" w:rsidRPr="001D62DE" w:rsidRDefault="00E713FC" w:rsidP="004112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581" w:type="dxa"/>
          </w:tcPr>
          <w:p w:rsidR="00E713FC" w:rsidRPr="001D62DE" w:rsidRDefault="00E713FC" w:rsidP="004112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380" w:type="dxa"/>
          </w:tcPr>
          <w:p w:rsidR="00E713FC" w:rsidRPr="001D62DE" w:rsidRDefault="00E713FC" w:rsidP="004112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10" w:type="dxa"/>
          </w:tcPr>
          <w:p w:rsidR="00E713FC" w:rsidRPr="001D62DE" w:rsidRDefault="00E713FC" w:rsidP="004112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383" w:type="dxa"/>
          </w:tcPr>
          <w:p w:rsidR="00E713FC" w:rsidRPr="001D62DE" w:rsidRDefault="00E713FC" w:rsidP="004112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01" w:type="dxa"/>
          </w:tcPr>
          <w:p w:rsidR="00E713FC" w:rsidRPr="001D62DE" w:rsidRDefault="00E713FC" w:rsidP="004112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1D62DE" w:rsidRPr="004112DA" w:rsidRDefault="001D62DE" w:rsidP="004112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D62DE" w:rsidRPr="004112DA" w:rsidSect="004112DA">
      <w:pgSz w:w="16838" w:h="11906" w:orient="landscape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CFF"/>
    <w:rsid w:val="001B03E0"/>
    <w:rsid w:val="001D62DE"/>
    <w:rsid w:val="00274FD7"/>
    <w:rsid w:val="004112DA"/>
    <w:rsid w:val="004E7CA9"/>
    <w:rsid w:val="006B66CA"/>
    <w:rsid w:val="00777CFF"/>
    <w:rsid w:val="007B0AC6"/>
    <w:rsid w:val="00B03910"/>
    <w:rsid w:val="00E7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02991-31EF-440B-81D0-A0AA8568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3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2025-11-19T11:30:00Z</cp:lastPrinted>
  <dcterms:created xsi:type="dcterms:W3CDTF">2025-11-19T09:51:00Z</dcterms:created>
  <dcterms:modified xsi:type="dcterms:W3CDTF">2025-11-19T11:35:00Z</dcterms:modified>
</cp:coreProperties>
</file>